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698" w:rsidRDefault="00EC66ED">
      <w:r>
        <w:rPr>
          <w:noProof/>
          <w:lang w:eastAsia="ru-RU"/>
        </w:rPr>
        <w:drawing>
          <wp:inline distT="0" distB="0" distL="0" distR="0">
            <wp:extent cx="6328264" cy="5285678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2894" t="19398" r="18129" b="76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9475" cy="5286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376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/>
  <w:rsids>
    <w:rsidRoot w:val="00EC66ED"/>
    <w:rsid w:val="00310BCC"/>
    <w:rsid w:val="0093149C"/>
    <w:rsid w:val="00CB5CAB"/>
    <w:rsid w:val="00DD3377"/>
    <w:rsid w:val="00E37698"/>
    <w:rsid w:val="00EC66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CAB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EC66ED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C66ED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2020-11-08T12:56:00Z</dcterms:created>
  <dcterms:modified xsi:type="dcterms:W3CDTF">2020-11-08T12:57:00Z</dcterms:modified>
</cp:coreProperties>
</file>